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C" w:rsidRPr="00CD4C47" w:rsidRDefault="00C811AC" w:rsidP="00C811AC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CD4C47">
        <w:rPr>
          <w:b/>
          <w:sz w:val="32"/>
          <w:szCs w:val="32"/>
        </w:rPr>
        <w:t xml:space="preserve"> год</w:t>
      </w:r>
    </w:p>
    <w:p w:rsidR="00C811AC" w:rsidRPr="00CD4C47" w:rsidRDefault="00C811AC" w:rsidP="00C811AC">
      <w:pPr>
        <w:jc w:val="both"/>
        <w:rPr>
          <w:b/>
          <w:sz w:val="32"/>
          <w:szCs w:val="32"/>
        </w:rPr>
      </w:pPr>
    </w:p>
    <w:p w:rsidR="00C811AC" w:rsidRPr="00C8281E" w:rsidRDefault="00C811AC" w:rsidP="00C811AC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C811AC" w:rsidRPr="00C8281E" w:rsidRDefault="00C811AC" w:rsidP="00C811AC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C811AC" w:rsidRPr="003E231F" w:rsidTr="00595C02">
        <w:tc>
          <w:tcPr>
            <w:tcW w:w="1809" w:type="dxa"/>
            <w:vMerge w:val="restart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C811AC" w:rsidRPr="003E231F" w:rsidRDefault="00C811AC" w:rsidP="00C811AC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7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C811AC" w:rsidRPr="003E231F" w:rsidRDefault="00C811AC" w:rsidP="00595C02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C811AC" w:rsidRPr="003E231F" w:rsidTr="00595C02">
        <w:trPr>
          <w:trHeight w:val="1445"/>
        </w:trPr>
        <w:tc>
          <w:tcPr>
            <w:tcW w:w="1809" w:type="dxa"/>
            <w:vMerge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C811AC" w:rsidRPr="003E231F" w:rsidTr="00595C02">
        <w:tc>
          <w:tcPr>
            <w:tcW w:w="1809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Снеткова Ольга Александровна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C811AC" w:rsidRPr="003E231F" w:rsidRDefault="00C811AC" w:rsidP="00C81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319365,97</w:t>
            </w: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C81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1108364,04</w:t>
            </w: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C811AC" w:rsidRPr="00BC4FD1" w:rsidRDefault="00C811AC" w:rsidP="00595C02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LAND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KRUZER PRADO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Бушунова Наталья Владимировна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C811AC" w:rsidRPr="003E231F" w:rsidRDefault="00C811AC" w:rsidP="00C81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303860,93</w:t>
            </w: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811AC" w:rsidRPr="003E231F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</w:tbl>
    <w:p w:rsidR="00C811AC" w:rsidRPr="00305F29" w:rsidRDefault="00C811AC" w:rsidP="00C811AC">
      <w:pPr>
        <w:jc w:val="both"/>
        <w:rPr>
          <w:sz w:val="28"/>
          <w:szCs w:val="28"/>
        </w:rPr>
      </w:pPr>
    </w:p>
    <w:p w:rsidR="00C811AC" w:rsidRPr="00C8281E" w:rsidRDefault="00C811AC" w:rsidP="00C811AC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C811AC" w:rsidRDefault="00C811AC" w:rsidP="00C811AC">
      <w:pPr>
        <w:jc w:val="both"/>
        <w:rPr>
          <w:sz w:val="28"/>
          <w:szCs w:val="28"/>
        </w:rPr>
      </w:pPr>
    </w:p>
    <w:p w:rsidR="00C811AC" w:rsidRPr="00C8281E" w:rsidRDefault="00C811AC" w:rsidP="00C811AC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C811AC" w:rsidRPr="00CC4D7D" w:rsidTr="00595C02">
        <w:tc>
          <w:tcPr>
            <w:tcW w:w="1809" w:type="dxa"/>
            <w:vMerge w:val="restart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C811AC" w:rsidRPr="00CC4D7D" w:rsidRDefault="00C811AC" w:rsidP="00C811AC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7</w:t>
            </w:r>
            <w:r w:rsidRPr="00CC4D7D">
              <w:rPr>
                <w:sz w:val="28"/>
                <w:szCs w:val="28"/>
              </w:rPr>
              <w:t>г (</w:t>
            </w:r>
            <w:proofErr w:type="spellStart"/>
            <w:r w:rsidRPr="00CC4D7D">
              <w:rPr>
                <w:sz w:val="28"/>
                <w:szCs w:val="28"/>
              </w:rPr>
              <w:t>руб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C811AC" w:rsidRPr="00CC4D7D" w:rsidRDefault="00C811AC" w:rsidP="00595C02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C811AC" w:rsidRPr="00CC4D7D" w:rsidTr="00595C02">
        <w:trPr>
          <w:trHeight w:val="1445"/>
        </w:trPr>
        <w:tc>
          <w:tcPr>
            <w:tcW w:w="1809" w:type="dxa"/>
            <w:vMerge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C811AC" w:rsidRPr="00CC4D7D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Евсеенко Ольга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C811AC" w:rsidRPr="00CC4D7D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560" w:type="dxa"/>
          </w:tcPr>
          <w:p w:rsidR="00C811AC" w:rsidRDefault="00C811AC" w:rsidP="00C81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382949,56</w:t>
            </w:r>
          </w:p>
        </w:tc>
        <w:tc>
          <w:tcPr>
            <w:tcW w:w="1559" w:type="dxa"/>
          </w:tcPr>
          <w:p w:rsidR="00C811AC" w:rsidRPr="00CC4D7D" w:rsidRDefault="00C811AC" w:rsidP="00595C0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Pr="00CC4D7D" w:rsidRDefault="00C811AC" w:rsidP="00595C0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811AC" w:rsidRPr="00CC4D7D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Краснова Виктория Александровна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355395,38</w:t>
            </w: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bookmarkStart w:id="0" w:name="_GoBack"/>
            <w:bookmarkEnd w:id="0"/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CC4D7D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583353,10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C811AC" w:rsidRDefault="00C811AC" w:rsidP="00C81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TOYOTA </w:t>
            </w:r>
            <w:r>
              <w:rPr>
                <w:sz w:val="28"/>
                <w:szCs w:val="28"/>
                <w:lang w:val="en-US"/>
              </w:rPr>
              <w:t>COROLLA Fielder</w:t>
            </w:r>
          </w:p>
          <w:p w:rsidR="00C811AC" w:rsidRPr="00C811AC" w:rsidRDefault="00C811AC" w:rsidP="00C81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</w:t>
            </w:r>
          </w:p>
        </w:tc>
        <w:tc>
          <w:tcPr>
            <w:tcW w:w="1701" w:type="dxa"/>
          </w:tcPr>
          <w:p w:rsidR="00C811AC" w:rsidRP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  <w:tr w:rsidR="00C811AC" w:rsidRPr="00CC4D7D" w:rsidTr="00595C02">
        <w:tc>
          <w:tcPr>
            <w:tcW w:w="1809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C811AC" w:rsidRDefault="00C811AC" w:rsidP="00595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1AC" w:rsidRPr="003E231F" w:rsidRDefault="00C811AC" w:rsidP="00595C02">
            <w:pPr>
              <w:jc w:val="both"/>
              <w:rPr>
                <w:sz w:val="28"/>
                <w:szCs w:val="28"/>
              </w:rPr>
            </w:pPr>
          </w:p>
        </w:tc>
      </w:tr>
    </w:tbl>
    <w:p w:rsidR="00C811AC" w:rsidRDefault="00C811AC" w:rsidP="00C811AC">
      <w:pPr>
        <w:jc w:val="both"/>
        <w:rPr>
          <w:sz w:val="28"/>
          <w:szCs w:val="28"/>
        </w:rPr>
      </w:pPr>
    </w:p>
    <w:p w:rsidR="00C811AC" w:rsidRPr="00305F29" w:rsidRDefault="00C811AC" w:rsidP="00C811AC">
      <w:pPr>
        <w:jc w:val="both"/>
        <w:rPr>
          <w:sz w:val="28"/>
          <w:szCs w:val="28"/>
        </w:rPr>
      </w:pPr>
    </w:p>
    <w:p w:rsidR="00C811AC" w:rsidRDefault="00C811AC" w:rsidP="00C811AC"/>
    <w:p w:rsidR="009512AD" w:rsidRDefault="009512AD"/>
    <w:sectPr w:rsidR="009512AD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C"/>
    <w:rsid w:val="009512AD"/>
    <w:rsid w:val="00C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2018-07-05T06:07:00Z</dcterms:created>
  <dcterms:modified xsi:type="dcterms:W3CDTF">2018-07-05T06:24:00Z</dcterms:modified>
</cp:coreProperties>
</file>