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8D" w:rsidRPr="000F068D" w:rsidRDefault="000F068D" w:rsidP="000F068D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68D">
        <w:rPr>
          <w:rFonts w:ascii="Arial" w:hAnsi="Arial" w:cs="Arial"/>
          <w:b/>
          <w:sz w:val="32"/>
          <w:szCs w:val="32"/>
        </w:rPr>
        <w:t>06.09.2019Г. №45/1-ПГ</w:t>
      </w:r>
    </w:p>
    <w:p w:rsidR="000F068D" w:rsidRPr="000F068D" w:rsidRDefault="000F068D" w:rsidP="000F068D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6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068D" w:rsidRPr="000F068D" w:rsidRDefault="000F068D" w:rsidP="000F068D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68D">
        <w:rPr>
          <w:rFonts w:ascii="Arial" w:hAnsi="Arial" w:cs="Arial"/>
          <w:b/>
          <w:sz w:val="32"/>
          <w:szCs w:val="32"/>
        </w:rPr>
        <w:t>ИРКУТСКАЯ ОБЛАСТЬ</w:t>
      </w:r>
    </w:p>
    <w:p w:rsidR="000F068D" w:rsidRPr="000F068D" w:rsidRDefault="000F068D" w:rsidP="000F068D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68D">
        <w:rPr>
          <w:rFonts w:ascii="Arial" w:hAnsi="Arial" w:cs="Arial"/>
          <w:b/>
          <w:sz w:val="32"/>
          <w:szCs w:val="32"/>
        </w:rPr>
        <w:t>ТУЛУНСКИЙ МУН6ИЦИПАЛЬНЫЙ РАЙОН</w:t>
      </w:r>
    </w:p>
    <w:p w:rsidR="000F068D" w:rsidRPr="000F068D" w:rsidRDefault="000F068D" w:rsidP="000F068D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68D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0F068D" w:rsidRPr="000F068D" w:rsidRDefault="000F068D" w:rsidP="000F068D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68D">
        <w:rPr>
          <w:rFonts w:ascii="Arial" w:hAnsi="Arial" w:cs="Arial"/>
          <w:b/>
          <w:sz w:val="32"/>
          <w:szCs w:val="32"/>
        </w:rPr>
        <w:t>АДМИНИСТРАЦИЯ</w:t>
      </w:r>
    </w:p>
    <w:p w:rsidR="000F068D" w:rsidRPr="000F068D" w:rsidRDefault="000F068D" w:rsidP="000F068D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68D">
        <w:rPr>
          <w:rFonts w:ascii="Arial" w:hAnsi="Arial" w:cs="Arial"/>
          <w:b/>
          <w:sz w:val="32"/>
          <w:szCs w:val="32"/>
        </w:rPr>
        <w:t>ПОСТАНОВЛЕНИЕ</w:t>
      </w:r>
    </w:p>
    <w:p w:rsidR="000F068D" w:rsidRPr="000F068D" w:rsidRDefault="000F068D" w:rsidP="000F068D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068D" w:rsidRPr="000F068D" w:rsidRDefault="000F068D" w:rsidP="000F068D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68D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AC5CDD">
        <w:rPr>
          <w:rFonts w:ascii="Arial" w:hAnsi="Arial" w:cs="Arial"/>
          <w:b/>
          <w:sz w:val="32"/>
          <w:szCs w:val="32"/>
        </w:rPr>
        <w:t xml:space="preserve"> </w:t>
      </w:r>
      <w:r w:rsidRPr="000F068D">
        <w:rPr>
          <w:rFonts w:ascii="Arial" w:hAnsi="Arial" w:cs="Arial"/>
          <w:b/>
          <w:sz w:val="32"/>
          <w:szCs w:val="32"/>
        </w:rPr>
        <w:t>ПРОГРАММУ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068D">
        <w:rPr>
          <w:rFonts w:ascii="Arial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068D">
        <w:rPr>
          <w:rFonts w:ascii="Arial" w:hAnsi="Arial" w:cs="Arial"/>
          <w:b/>
          <w:sz w:val="32"/>
          <w:szCs w:val="32"/>
        </w:rPr>
        <w:t>КОТИКСКОГО</w:t>
      </w:r>
      <w:r w:rsidR="00AC5CDD">
        <w:rPr>
          <w:rFonts w:ascii="Arial" w:hAnsi="Arial" w:cs="Arial"/>
          <w:b/>
          <w:sz w:val="32"/>
          <w:szCs w:val="32"/>
        </w:rPr>
        <w:t xml:space="preserve"> </w:t>
      </w:r>
      <w:r w:rsidRPr="000F068D">
        <w:rPr>
          <w:rFonts w:ascii="Arial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068D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068D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068D">
        <w:rPr>
          <w:rFonts w:ascii="Arial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0F068D">
        <w:rPr>
          <w:rFonts w:ascii="Arial" w:hAnsi="Arial" w:cs="Arial"/>
          <w:b/>
          <w:sz w:val="32"/>
          <w:szCs w:val="32"/>
        </w:rPr>
        <w:t>ОТ</w:t>
      </w:r>
      <w:proofErr w:type="gramEnd"/>
      <w:r w:rsidRPr="000F068D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0F068D">
        <w:rPr>
          <w:rFonts w:ascii="Arial" w:hAnsi="Arial" w:cs="Arial"/>
          <w:b/>
          <w:sz w:val="32"/>
          <w:szCs w:val="32"/>
        </w:rPr>
        <w:t>ОТ 12.12.2018 Г. №73-ПГ; ОТ 24.12.2018 Г. №75-ПГ; ОТ 10.01.2019Г. №1-ПГ; ОТ 11.02.2019Г. №7/1-ПГ; ОТ 22.02.2019Г. №14/1-ПГ; 26.04.2019Г. №24-ПГ, ОТ 03.06.2019Г. №31-ПГ, ОТ 22.07.2019Г. №37/1-ПГ, ОТ 01.08.2019Г. №40-ПГ, ОТ 09.08.2019Г. №41-ПГ).</w:t>
      </w:r>
      <w:proofErr w:type="gramEnd"/>
    </w:p>
    <w:p w:rsidR="000F068D" w:rsidRPr="000F068D" w:rsidRDefault="000F068D" w:rsidP="000F068D">
      <w:pPr>
        <w:pStyle w:val="aa"/>
        <w:spacing w:after="0" w:line="240" w:lineRule="auto"/>
        <w:rPr>
          <w:rFonts w:ascii="Arial" w:eastAsia="Calibri" w:hAnsi="Arial" w:cs="Arial"/>
        </w:rPr>
      </w:pPr>
    </w:p>
    <w:p w:rsidR="000F068D" w:rsidRPr="000F068D" w:rsidRDefault="000F068D" w:rsidP="000F068D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0F068D">
        <w:rPr>
          <w:rFonts w:ascii="Arial" w:eastAsia="Calibri" w:hAnsi="Arial" w:cs="Arial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0F068D">
        <w:rPr>
          <w:rFonts w:ascii="Arial" w:eastAsia="Calibri" w:hAnsi="Arial" w:cs="Arial"/>
          <w:bCs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0F068D">
        <w:rPr>
          <w:rFonts w:ascii="Arial" w:eastAsia="Calibri" w:hAnsi="Arial" w:cs="Arial"/>
          <w:spacing w:val="20"/>
        </w:rPr>
        <w:t>)</w:t>
      </w:r>
      <w:proofErr w:type="gramStart"/>
      <w:r w:rsidRPr="000F068D">
        <w:rPr>
          <w:rFonts w:ascii="Arial" w:eastAsia="Calibri" w:hAnsi="Arial" w:cs="Arial"/>
          <w:spacing w:val="20"/>
        </w:rPr>
        <w:t>,</w:t>
      </w:r>
      <w:r w:rsidRPr="000F068D">
        <w:rPr>
          <w:rFonts w:ascii="Arial" w:eastAsia="Calibri" w:hAnsi="Arial" w:cs="Arial"/>
        </w:rPr>
        <w:t>р</w:t>
      </w:r>
      <w:proofErr w:type="gramEnd"/>
      <w:r w:rsidRPr="000F068D">
        <w:rPr>
          <w:rFonts w:ascii="Arial" w:eastAsia="Calibri" w:hAnsi="Arial" w:cs="Arial"/>
        </w:rPr>
        <w:t>уководствуясь</w:t>
      </w:r>
      <w:r>
        <w:rPr>
          <w:rFonts w:ascii="Arial" w:eastAsia="Calibri" w:hAnsi="Arial" w:cs="Arial"/>
        </w:rPr>
        <w:t xml:space="preserve"> </w:t>
      </w:r>
      <w:r w:rsidRPr="000F068D">
        <w:rPr>
          <w:rFonts w:ascii="Arial" w:eastAsia="Calibri" w:hAnsi="Arial" w:cs="Arial"/>
        </w:rPr>
        <w:t>ст.24 Устава Котикского муниципального образования,</w:t>
      </w:r>
    </w:p>
    <w:p w:rsidR="000F068D" w:rsidRPr="000F068D" w:rsidRDefault="000F068D" w:rsidP="000F068D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0F068D" w:rsidRPr="000F068D" w:rsidRDefault="000F068D" w:rsidP="000F068D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0F068D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0F068D" w:rsidRPr="000F068D" w:rsidRDefault="000F068D" w:rsidP="000F068D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F068D" w:rsidRPr="000F068D" w:rsidRDefault="000F068D" w:rsidP="000F068D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068D">
        <w:rPr>
          <w:rFonts w:ascii="Arial" w:eastAsia="Calibri" w:hAnsi="Arial" w:cs="Arial"/>
          <w:sz w:val="24"/>
          <w:szCs w:val="24"/>
        </w:rPr>
        <w:t>1. Внести следующие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F068D">
        <w:rPr>
          <w:rFonts w:ascii="Arial" w:eastAsia="Calibri" w:hAnsi="Arial" w:cs="Arial"/>
          <w:sz w:val="24"/>
          <w:szCs w:val="24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F068D">
        <w:rPr>
          <w:rFonts w:ascii="Arial" w:eastAsia="Calibri" w:hAnsi="Arial" w:cs="Arial"/>
          <w:sz w:val="24"/>
          <w:szCs w:val="24"/>
        </w:rPr>
        <w:t xml:space="preserve">(с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11.02.2019г. №7/1-пг; от 22.02.2019г. №14/1-пг; от 26.04.2019г. №24-пг., от </w:t>
      </w:r>
      <w:r w:rsidRPr="000F068D">
        <w:rPr>
          <w:rFonts w:ascii="Arial" w:eastAsia="Calibri" w:hAnsi="Arial" w:cs="Arial"/>
          <w:sz w:val="24"/>
          <w:szCs w:val="24"/>
        </w:rPr>
        <w:lastRenderedPageBreak/>
        <w:t>03.06.2019г. №31-пг</w:t>
      </w:r>
      <w:r w:rsidRPr="000F068D">
        <w:rPr>
          <w:rFonts w:ascii="Arial" w:hAnsi="Arial" w:cs="Arial"/>
          <w:sz w:val="24"/>
          <w:szCs w:val="24"/>
        </w:rPr>
        <w:t>от 22.07.2019г. №37/1-пг, от 01.08.2019г. №40-пг, от 09.08.2019г. №41-пг</w:t>
      </w:r>
      <w:r w:rsidRPr="000F068D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F068D">
        <w:rPr>
          <w:rFonts w:ascii="Arial" w:eastAsia="Calibri" w:hAnsi="Arial" w:cs="Arial"/>
          <w:sz w:val="24"/>
          <w:szCs w:val="24"/>
        </w:rPr>
        <w:t xml:space="preserve">(далее программа) следующие изменения: </w:t>
      </w:r>
    </w:p>
    <w:p w:rsidR="000F068D" w:rsidRPr="000F068D" w:rsidRDefault="000F068D" w:rsidP="000F068D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068D">
        <w:rPr>
          <w:rFonts w:ascii="Arial" w:eastAsia="Calibri" w:hAnsi="Arial" w:cs="Arial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F068D">
        <w:rPr>
          <w:rFonts w:ascii="Arial" w:eastAsia="Times New Roman" w:hAnsi="Arial" w:cs="Arial"/>
          <w:sz w:val="24"/>
          <w:szCs w:val="24"/>
          <w:lang w:eastAsia="ru-RU"/>
        </w:rPr>
        <w:t>- строку « Ресурсное обеспечение муниципальной программы» паспорта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68D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6079"/>
      </w:tblGrid>
      <w:tr w:rsidR="000F068D" w:rsidRPr="000F068D" w:rsidTr="000F0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86256,9 тыс. руб., в том числе: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2019 год – 17144,8тыс.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2020 год – 13751,4тыс.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2021 год – 13760,8тыс.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2022 год –18740,9 тыс. руб.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77786,1тыс. руб., в том числе: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2018 год – 16124,7тыс.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2019 год – 16360,3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2020 год – 13429,2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2021 год – 13438,6_тыс.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2022 год – 18433,3тыс. руб.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7004,7 тыс. руб., в том числе: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2019 год – 496,6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2020 год – 34,3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0F068D">
              <w:rPr>
                <w:rFonts w:ascii="Courier New" w:eastAsia="Calibri" w:hAnsi="Courier New" w:cs="Courier New"/>
              </w:rPr>
              <w:t>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2021 год – 34,3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0F068D">
              <w:rPr>
                <w:rFonts w:ascii="Courier New" w:eastAsia="Calibri" w:hAnsi="Courier New" w:cs="Courier New"/>
              </w:rPr>
              <w:t>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2022 год – 0,7тыс. руб.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 тыс. руб., в том числе: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2020год – 287,9тыс.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2021 год –287.9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0F068D" w:rsidRPr="000F068D" w:rsidRDefault="000F068D" w:rsidP="000F068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068D">
        <w:rPr>
          <w:rFonts w:ascii="Arial" w:eastAsia="Calibri" w:hAnsi="Arial" w:cs="Arial"/>
          <w:sz w:val="24"/>
          <w:szCs w:val="24"/>
        </w:rPr>
        <w:t xml:space="preserve">1.2. </w:t>
      </w:r>
      <w:r w:rsidRPr="000F068D">
        <w:rPr>
          <w:rFonts w:ascii="Arial" w:hAnsi="Arial" w:cs="Arial"/>
          <w:sz w:val="24"/>
          <w:szCs w:val="24"/>
        </w:rPr>
        <w:t>Приложение №4 к муниципальной программе «Социально экономического развитие территории сельского поселения на 2018-2019 годы изложить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F068D">
        <w:rPr>
          <w:rFonts w:ascii="Arial" w:hAnsi="Arial" w:cs="Arial"/>
          <w:sz w:val="24"/>
          <w:szCs w:val="24"/>
        </w:rPr>
        <w:t>(прил</w:t>
      </w:r>
      <w:r>
        <w:rPr>
          <w:rFonts w:ascii="Arial" w:hAnsi="Arial" w:cs="Arial"/>
          <w:sz w:val="24"/>
          <w:szCs w:val="24"/>
        </w:rPr>
        <w:t>а</w:t>
      </w:r>
      <w:r w:rsidRPr="000F068D">
        <w:rPr>
          <w:rFonts w:ascii="Arial" w:hAnsi="Arial" w:cs="Arial"/>
          <w:sz w:val="24"/>
          <w:szCs w:val="24"/>
        </w:rPr>
        <w:t>гается).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0F068D">
        <w:rPr>
          <w:rFonts w:ascii="Arial" w:eastAsia="Calibri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</w:t>
      </w:r>
      <w:r w:rsidRPr="000F068D">
        <w:rPr>
          <w:rFonts w:ascii="Arial" w:eastAsia="Calibri" w:hAnsi="Arial" w:cs="Arial"/>
          <w:b/>
          <w:sz w:val="24"/>
          <w:szCs w:val="24"/>
        </w:rPr>
        <w:t>»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F068D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6190"/>
      </w:tblGrid>
      <w:tr w:rsidR="000F068D" w:rsidRPr="000F068D" w:rsidTr="000F068D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35477,2 тыс. руб., в том числе: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2018г- 7409,4тыс. руб.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2019г- 7475,8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0F068D">
              <w:rPr>
                <w:rFonts w:ascii="Courier New" w:eastAsia="Calibri" w:hAnsi="Courier New" w:cs="Courier New"/>
              </w:rPr>
              <w:t>тыс. руб.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lastRenderedPageBreak/>
              <w:t>2020г- 6344,8 тыс. руб.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2021г- 6344,8тыс</w:t>
            </w:r>
            <w:proofErr w:type="gramStart"/>
            <w:r w:rsidRPr="000F068D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0F068D">
              <w:rPr>
                <w:rFonts w:ascii="Courier New" w:eastAsia="Calibri" w:hAnsi="Courier New" w:cs="Courier New"/>
              </w:rPr>
              <w:t>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2022г-7902,4тыс</w:t>
            </w:r>
            <w:proofErr w:type="gramStart"/>
            <w:r w:rsidRPr="000F068D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0F068D">
              <w:rPr>
                <w:rFonts w:ascii="Courier New" w:eastAsia="Calibri" w:hAnsi="Courier New" w:cs="Courier New"/>
              </w:rPr>
              <w:t>уб.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33840,0 тыс. руб., в том числе: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2019 год – 7152,6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2020 год – 6022,6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0F068D">
              <w:rPr>
                <w:rFonts w:ascii="Courier New" w:eastAsia="Calibri" w:hAnsi="Courier New" w:cs="Courier New"/>
              </w:rPr>
              <w:t>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2021 год – 6022,6_тыс.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2022 год – 7561,9тыс. руб.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171,1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0F068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2018 год – 33,6тыс.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2019 год – 35,3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2020 год – 34,3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2021 год – 34,3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2022 год – 33,6тыс. руб.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0F068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2020год –287,9тыс.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2021 год –287,9 тыс. руб.;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0F068D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</w:t>
      </w:r>
      <w:r w:rsidRPr="000F068D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0F068D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6874"/>
      </w:tblGrid>
      <w:tr w:rsidR="000F068D" w:rsidRPr="000F068D" w:rsidTr="000F068D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36,5</w:t>
            </w:r>
            <w:r w:rsidR="00AC5CDD">
              <w:rPr>
                <w:rFonts w:ascii="Courier New" w:hAnsi="Courier New" w:cs="Courier New"/>
              </w:rPr>
              <w:t xml:space="preserve"> </w:t>
            </w:r>
            <w:r w:rsidRPr="000F068D">
              <w:rPr>
                <w:rFonts w:ascii="Courier New" w:hAnsi="Courier New" w:cs="Courier New"/>
              </w:rPr>
              <w:t>тыс. руб., в том числе: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0F068D">
              <w:rPr>
                <w:rFonts w:ascii="Courier New" w:hAnsi="Courier New" w:cs="Courier New"/>
              </w:rPr>
              <w:t>..</w:t>
            </w:r>
            <w:proofErr w:type="gramEnd"/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2019г- 6,0</w:t>
            </w:r>
            <w:r w:rsidR="00AC5CDD">
              <w:rPr>
                <w:rFonts w:ascii="Courier New" w:hAnsi="Courier New" w:cs="Courier New"/>
              </w:rPr>
              <w:t xml:space="preserve"> </w:t>
            </w:r>
            <w:r w:rsidRPr="000F068D">
              <w:rPr>
                <w:rFonts w:ascii="Courier New" w:hAnsi="Courier New" w:cs="Courier New"/>
              </w:rPr>
              <w:t>тыс. руб.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2020г-6,0 тыс. руб.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2021г-6,0 тыс. руб.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2022г-15,0 тыс. руб.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36,5</w:t>
            </w:r>
            <w:r w:rsidR="00AC5CDD">
              <w:rPr>
                <w:rFonts w:ascii="Courier New" w:hAnsi="Courier New" w:cs="Courier New"/>
              </w:rPr>
              <w:t xml:space="preserve"> </w:t>
            </w:r>
            <w:r w:rsidRPr="000F068D">
              <w:rPr>
                <w:rFonts w:ascii="Courier New" w:hAnsi="Courier New" w:cs="Courier New"/>
              </w:rPr>
              <w:t>тыс. руб., в том числе: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0F068D">
              <w:rPr>
                <w:rFonts w:ascii="Courier New" w:hAnsi="Courier New" w:cs="Courier New"/>
              </w:rPr>
              <w:t>..</w:t>
            </w:r>
            <w:proofErr w:type="gramEnd"/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2019г- 6,0</w:t>
            </w:r>
            <w:r w:rsidR="00AC5CDD">
              <w:rPr>
                <w:rFonts w:ascii="Courier New" w:hAnsi="Courier New" w:cs="Courier New"/>
              </w:rPr>
              <w:t xml:space="preserve"> </w:t>
            </w:r>
            <w:r w:rsidRPr="000F068D">
              <w:rPr>
                <w:rFonts w:ascii="Courier New" w:hAnsi="Courier New" w:cs="Courier New"/>
              </w:rPr>
              <w:t>тыс. руб.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2020г-6,0 тыс. руб.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2021г-6,0 тыс. руб.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2022г-15,0 тыс. руб.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2018 год – 0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2019 год – 0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2020 год – 0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2022 год – 0</w:t>
            </w:r>
            <w:r w:rsidR="00AC5CDD">
              <w:rPr>
                <w:rFonts w:ascii="Courier New" w:hAnsi="Courier New" w:cs="Courier New"/>
              </w:rPr>
              <w:t xml:space="preserve"> </w:t>
            </w:r>
            <w:r w:rsidRPr="000F068D">
              <w:rPr>
                <w:rFonts w:ascii="Courier New" w:hAnsi="Courier New" w:cs="Courier New"/>
              </w:rPr>
              <w:t>тыс. руб.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2018 год – 0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2019 год –0 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2020год –0</w:t>
            </w:r>
            <w:r w:rsidR="00AC5CDD">
              <w:rPr>
                <w:rFonts w:ascii="Courier New" w:hAnsi="Courier New" w:cs="Courier New"/>
              </w:rPr>
              <w:t xml:space="preserve"> </w:t>
            </w:r>
            <w:r w:rsidRPr="000F068D">
              <w:rPr>
                <w:rFonts w:ascii="Courier New" w:hAnsi="Courier New" w:cs="Courier New"/>
              </w:rPr>
              <w:t>тыс. руб.;</w:t>
            </w:r>
          </w:p>
          <w:p w:rsidR="000F068D" w:rsidRPr="000F068D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2021 год –0</w:t>
            </w:r>
            <w:r w:rsidR="00AC5CDD">
              <w:rPr>
                <w:rFonts w:ascii="Courier New" w:hAnsi="Courier New" w:cs="Courier New"/>
              </w:rPr>
              <w:t xml:space="preserve"> </w:t>
            </w:r>
            <w:r w:rsidRPr="000F068D">
              <w:rPr>
                <w:rFonts w:ascii="Courier New" w:hAnsi="Courier New" w:cs="Courier New"/>
              </w:rPr>
              <w:t>тыс. руб.;</w:t>
            </w:r>
          </w:p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F068D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0F068D" w:rsidRPr="000F068D" w:rsidRDefault="000F068D" w:rsidP="003630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0F068D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</w:t>
      </w:r>
      <w:r w:rsidRPr="000F068D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0F068D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5795"/>
        <w:gridCol w:w="17"/>
      </w:tblGrid>
      <w:tr w:rsidR="000F068D" w:rsidRPr="000F068D" w:rsidTr="000F068D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20195,1тыс. руб., в том числе: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2018г- 4242,0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2019г- 4304,6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2020г- 4170,40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2021г- 4459,1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2022г-3019,0 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19669,8 тыс. руб., в том числе: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2018г- 4242,0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2019г- 4151,1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2020г- 4170,40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2021г- 4459,1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2022г- 3019,0 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522,4 тыс. руб., в том числе: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 – 153,4тыс.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2020год –0тыс.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0F068D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</w:t>
      </w:r>
      <w:r w:rsidRPr="000F068D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0F068D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  <w:gridCol w:w="19"/>
      </w:tblGrid>
      <w:tr w:rsidR="000F068D" w:rsidRPr="000F068D" w:rsidTr="000F068D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737,2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г. – 77,1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 г. – 50,0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г. – 50,0тыс.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г. – 520,0тыс.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737,2 тыс. руб., в том числе: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г. – 77,1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 г. – 50,0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г. – 50,0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г. – 520,0 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2020год –0тыс.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0F068D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</w:t>
      </w:r>
      <w:r w:rsidRPr="000F068D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0F068D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F068D" w:rsidRPr="006F1F86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7"/>
        <w:gridCol w:w="689"/>
      </w:tblGrid>
      <w:tr w:rsidR="000F068D" w:rsidRPr="001651F0" w:rsidTr="000F068D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684,2 тыс. руб., в том числе: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год- 83,1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год- 310,</w:t>
            </w:r>
            <w:bookmarkStart w:id="2" w:name="_GoBack"/>
            <w:bookmarkEnd w:id="2"/>
            <w:r w:rsidRPr="001651F0">
              <w:rPr>
                <w:rFonts w:ascii="Courier New" w:eastAsia="Calibri" w:hAnsi="Courier New" w:cs="Courier New"/>
              </w:rPr>
              <w:t>0 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684,2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год- 83,1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2022 год- 310,0 тыс. </w:t>
            </w:r>
            <w:proofErr w:type="spellStart"/>
            <w:r w:rsidRPr="001651F0">
              <w:rPr>
                <w:rFonts w:ascii="Courier New" w:eastAsia="Calibri" w:hAnsi="Courier New" w:cs="Courier New"/>
              </w:rPr>
              <w:t>руб</w:t>
            </w:r>
            <w:proofErr w:type="spellEnd"/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</w:t>
            </w:r>
            <w:r w:rsidRPr="001651F0">
              <w:rPr>
                <w:rFonts w:ascii="Courier New" w:eastAsia="Calibri" w:hAnsi="Courier New" w:cs="Courier New"/>
              </w:rPr>
              <w:lastRenderedPageBreak/>
              <w:t>областного бюджета составляет 0 тыс. руб., в том числе: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2020год –0тыс.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</w:tr>
    </w:tbl>
    <w:p w:rsidR="000F068D" w:rsidRPr="001651F0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0F068D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0F068D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0F068D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368"/>
        <w:gridCol w:w="888"/>
      </w:tblGrid>
      <w:tr w:rsidR="000F068D" w:rsidRPr="000F068D" w:rsidTr="000F068D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27555,9 тыс. руб., в том числе: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2018г- 11072,8тыс.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2019г- 5194,6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2021г- 2801,9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2022г- 5405,6 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21212,7 тыс. руб., в том числе: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2018г- 5017,0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2019г- 4886,7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2021г- 2801,9 тыс. руб.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2022г- 5405,6 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6343.3 тыс. руб., в том числе: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 – 307,9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2020год –0тыс. руб.;</w:t>
            </w:r>
          </w:p>
          <w:p w:rsidR="000F068D" w:rsidRPr="001651F0" w:rsidRDefault="000F068D" w:rsidP="000F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lastRenderedPageBreak/>
              <w:t>2022 год –0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68D" w:rsidRPr="000F068D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068D" w:rsidRPr="000F068D" w:rsidRDefault="000F068D" w:rsidP="000F068D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0F068D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0F068D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0F068D" w:rsidRPr="000F068D" w:rsidRDefault="000F068D" w:rsidP="000F068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F068D">
        <w:rPr>
          <w:rFonts w:ascii="Arial" w:eastAsia="Calibri" w:hAnsi="Arial" w:cs="Arial"/>
          <w:bCs/>
          <w:sz w:val="24"/>
          <w:szCs w:val="24"/>
        </w:rPr>
        <w:t>3.Контроль исполнения настоящего постановления оставляю за собой.</w:t>
      </w:r>
    </w:p>
    <w:p w:rsidR="000F068D" w:rsidRPr="000F068D" w:rsidRDefault="000F068D" w:rsidP="000F068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F068D" w:rsidRPr="000F068D" w:rsidRDefault="000F068D" w:rsidP="000F068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651F0" w:rsidRDefault="000F068D" w:rsidP="000F068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068D">
        <w:rPr>
          <w:rFonts w:ascii="Arial" w:eastAsia="Calibri" w:hAnsi="Arial" w:cs="Arial"/>
          <w:bCs/>
          <w:sz w:val="24"/>
          <w:szCs w:val="24"/>
        </w:rPr>
        <w:t>Глава Котикского</w:t>
      </w:r>
      <w:r w:rsidR="001651F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F068D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0F068D" w:rsidRPr="000F068D" w:rsidRDefault="000F068D" w:rsidP="000F068D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0F068D" w:rsidRPr="000F068D" w:rsidSect="000F068D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0F068D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0F068D" w:rsidRPr="001651F0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651F0">
        <w:rPr>
          <w:rFonts w:ascii="Courier New" w:eastAsia="Calibri" w:hAnsi="Courier New" w:cs="Courier New"/>
        </w:rPr>
        <w:lastRenderedPageBreak/>
        <w:t>Приложение №3</w:t>
      </w:r>
    </w:p>
    <w:p w:rsidR="000F068D" w:rsidRPr="001651F0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651F0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0F068D" w:rsidRPr="001651F0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651F0">
        <w:rPr>
          <w:rFonts w:ascii="Courier New" w:eastAsia="Times New Roman" w:hAnsi="Courier New" w:cs="Courier New"/>
          <w:b/>
          <w:lang w:eastAsia="ru-RU"/>
        </w:rPr>
        <w:t>«</w:t>
      </w:r>
      <w:r w:rsidRPr="001651F0">
        <w:rPr>
          <w:rFonts w:ascii="Courier New" w:eastAsia="Times New Roman" w:hAnsi="Courier New" w:cs="Courier New"/>
          <w:lang w:eastAsia="ru-RU"/>
        </w:rPr>
        <w:t xml:space="preserve">Об утверждении муниципальной программы </w:t>
      </w:r>
      <w:r w:rsidRPr="001651F0">
        <w:rPr>
          <w:rFonts w:ascii="Courier New" w:eastAsia="Times New Roman" w:hAnsi="Courier New" w:cs="Courier New"/>
          <w:b/>
          <w:lang w:eastAsia="ru-RU"/>
        </w:rPr>
        <w:t>«</w:t>
      </w:r>
      <w:r w:rsidRPr="001651F0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0F068D" w:rsidRPr="001651F0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651F0">
        <w:rPr>
          <w:rFonts w:ascii="Courier New" w:eastAsia="Calibri" w:hAnsi="Courier New" w:cs="Courier New"/>
        </w:rPr>
        <w:t>территории сельского поселения на 2018-2022гг»</w:t>
      </w:r>
      <w:r w:rsidR="001651F0">
        <w:rPr>
          <w:rFonts w:ascii="Courier New" w:eastAsia="Calibri" w:hAnsi="Courier New" w:cs="Courier New"/>
        </w:rPr>
        <w:t xml:space="preserve"> </w:t>
      </w:r>
      <w:r w:rsidRPr="001651F0">
        <w:rPr>
          <w:rFonts w:ascii="Courier New" w:eastAsia="Calibri" w:hAnsi="Courier New" w:cs="Courier New"/>
        </w:rPr>
        <w:t>от30.11.2017г. №62а-пг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068D" w:rsidRPr="001651F0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1651F0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1651F0">
        <w:rPr>
          <w:rFonts w:ascii="Arial" w:eastAsia="Calibri" w:hAnsi="Arial" w:cs="Arial"/>
          <w:b/>
          <w:sz w:val="30"/>
          <w:szCs w:val="30"/>
        </w:rPr>
        <w:t>дств пр</w:t>
      </w:r>
      <w:proofErr w:type="gramEnd"/>
      <w:r w:rsidRPr="001651F0">
        <w:rPr>
          <w:rFonts w:ascii="Arial" w:eastAsia="Calibri" w:hAnsi="Arial" w:cs="Arial"/>
          <w:b/>
          <w:sz w:val="30"/>
          <w:szCs w:val="30"/>
        </w:rPr>
        <w:t>едусмотренных в бюджете Котикского сельского поселения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175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562"/>
        <w:gridCol w:w="2546"/>
        <w:gridCol w:w="1276"/>
        <w:gridCol w:w="1137"/>
        <w:gridCol w:w="9"/>
        <w:gridCol w:w="1128"/>
        <w:gridCol w:w="28"/>
        <w:gridCol w:w="1242"/>
        <w:gridCol w:w="51"/>
        <w:gridCol w:w="1086"/>
        <w:gridCol w:w="1134"/>
      </w:tblGrid>
      <w:tr w:rsidR="000F068D" w:rsidRPr="000F068D" w:rsidTr="003E12FF">
        <w:trPr>
          <w:trHeight w:val="83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0F068D" w:rsidRPr="000F068D" w:rsidTr="003E12FF">
        <w:trPr>
          <w:trHeight w:val="32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8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Программа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с/п.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МКУК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651F0">
              <w:rPr>
                <w:rFonts w:ascii="Courier New" w:eastAsia="Calibri" w:hAnsi="Courier New" w:cs="Courier New"/>
              </w:rPr>
              <w:t>.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17144,8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13751,4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13760,8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86256,9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16124,7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16360,3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13429,2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13438,6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77786,1</w:t>
            </w:r>
          </w:p>
        </w:tc>
      </w:tr>
      <w:tr w:rsidR="000F068D" w:rsidRPr="000F068D" w:rsidTr="003E12FF">
        <w:trPr>
          <w:trHeight w:val="55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651F0">
              <w:rPr>
                <w:rFonts w:ascii="Courier New" w:eastAsia="Calibri" w:hAnsi="Courier New" w:cs="Courier New"/>
              </w:rPr>
              <w:t xml:space="preserve">) – при </w:t>
            </w:r>
            <w:r w:rsidRPr="001651F0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lastRenderedPageBreak/>
              <w:t>6438,8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7004,7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0F068D" w:rsidRPr="000F068D" w:rsidTr="003E12FF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Подпрограмма 1</w:t>
            </w:r>
            <w:r w:rsidRPr="001651F0">
              <w:rPr>
                <w:rFonts w:ascii="Courier New" w:eastAsia="Calibri" w:hAnsi="Courier New" w:cs="Courier New"/>
                <w:i/>
              </w:rPr>
              <w:t>«</w:t>
            </w:r>
            <w:r w:rsidRPr="001651F0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7475,8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35477,2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7152,6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7561,9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33840,0</w:t>
            </w:r>
          </w:p>
        </w:tc>
      </w:tr>
      <w:tr w:rsidR="000F068D" w:rsidRPr="000F068D" w:rsidTr="003E12FF">
        <w:trPr>
          <w:trHeight w:val="1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35,3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171,1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1.1.Обеспечение деятельности главы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16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с/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4387,4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21461,1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4126,9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4064,2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453,6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14823,9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35,3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171,1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0F068D" w:rsidRDefault="000F068D" w:rsidP="000F068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1.2.Управлением муниципальным долгом Котикского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10,0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10,0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Основное мероприятие 1.3.Пенсионное обеспечение граждан, 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651F0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3720,7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3720,7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1.4.Повышение квалификации муниципальных служащих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36,5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36,5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  <w:b/>
              </w:rPr>
            </w:pPr>
            <w:r w:rsidRPr="001651F0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1651F0">
              <w:rPr>
                <w:rFonts w:ascii="Courier New" w:eastAsia="Calibri" w:hAnsi="Courier New" w:cs="Courier New"/>
              </w:rPr>
              <w:lastRenderedPageBreak/>
              <w:t>Основное мероприятие 1.5Управление средствами резервного фонда администрации Котикского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9,5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9,5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1.6Осуществление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651F0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651F0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10532,0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10532,0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Подпрограмма 2«Повышение эффективности бюджетных расходов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1651F0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48,2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48,2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48,2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48,2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Подпрограмма 3«Развитие инфраструктуры на территории 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Администрации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4304,6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20195,1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3873,0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4151,1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19669,8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522,5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Администрации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 xml:space="preserve">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1601,4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1604,4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Администрации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 xml:space="preserve">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469,3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32493,7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315,8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 3096,2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153,5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3E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3.3.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283,0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1781,4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61,4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283,0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1412,4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3E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Администрации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312,0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312,0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312,0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312,0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21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3E12F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1651F0">
              <w:rPr>
                <w:rFonts w:ascii="Courier New" w:eastAsia="Calibri" w:hAnsi="Courier New" w:cs="Courier New"/>
              </w:rPr>
              <w:lastRenderedPageBreak/>
              <w:t>3.5 Создание мест (площадок) накопления твердых коммунальных отходов.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1651F0">
              <w:rPr>
                <w:rFonts w:ascii="Courier New" w:eastAsia="Calibri" w:hAnsi="Courier New" w:cs="Courier New"/>
              </w:rPr>
              <w:lastRenderedPageBreak/>
              <w:t>ии Котикского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AC5CD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0F068D"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</w:tr>
      <w:tr w:rsidR="000F068D" w:rsidRPr="000F068D" w:rsidTr="003E12FF">
        <w:trPr>
          <w:trHeight w:val="21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</w:tr>
      <w:tr w:rsidR="000F068D" w:rsidRPr="000F068D" w:rsidTr="003E12FF">
        <w:trPr>
          <w:trHeight w:val="23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34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40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29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Подпрограмма 4</w:t>
            </w:r>
            <w:r w:rsidRPr="001651F0">
              <w:rPr>
                <w:rFonts w:ascii="Courier New" w:eastAsia="Calibri" w:hAnsi="Courier New" w:cs="Courier New"/>
                <w:i/>
              </w:rPr>
              <w:t>«</w:t>
            </w:r>
            <w:r w:rsidRPr="001651F0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4.1Проведение топографических, геодезических, картографических и кадастровых работ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6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3E1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4.2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 xml:space="preserve">Обеспечение </w:t>
            </w:r>
            <w:r w:rsidRPr="001651F0">
              <w:rPr>
                <w:rFonts w:ascii="Courier New" w:eastAsia="Calibri" w:hAnsi="Courier New" w:cs="Courier New"/>
              </w:rPr>
              <w:lastRenderedPageBreak/>
              <w:t>градостроительной и землеустроительной деятельности на территории 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651F0">
              <w:rPr>
                <w:rFonts w:ascii="Courier New" w:eastAsia="Calibri" w:hAnsi="Courier New" w:cs="Courier New"/>
              </w:rPr>
              <w:lastRenderedPageBreak/>
              <w:t>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0F068D" w:rsidRPr="000F068D" w:rsidTr="003E12F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0F068D" w:rsidRPr="000F068D" w:rsidTr="003E12F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Подпрограмма 5«Обеспечение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Администрации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83,1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684,2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83,1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684,2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80,6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679,7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80,6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679,7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91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 xml:space="preserve">Основное мероприятие 5.2«Профилактика безнадзорности и правонарушений на территории сельского </w:t>
            </w:r>
            <w:r w:rsidRPr="001651F0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lastRenderedPageBreak/>
              <w:t>Администрации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2,5</w:t>
            </w:r>
          </w:p>
        </w:tc>
      </w:tr>
      <w:tr w:rsidR="000F068D" w:rsidRPr="000F068D" w:rsidTr="003E12FF">
        <w:trPr>
          <w:trHeight w:val="33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2,5</w:t>
            </w:r>
          </w:p>
        </w:tc>
      </w:tr>
      <w:tr w:rsidR="000F068D" w:rsidRPr="000F068D" w:rsidTr="003E12FF">
        <w:trPr>
          <w:trHeight w:val="36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7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4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3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1651F0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267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3E12F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Основное мероприятие: 5.3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1651F0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651F0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2,0</w:t>
            </w:r>
          </w:p>
        </w:tc>
      </w:tr>
      <w:tr w:rsidR="000F068D" w:rsidRPr="000F068D" w:rsidTr="003E12FF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2,0</w:t>
            </w:r>
          </w:p>
        </w:tc>
      </w:tr>
      <w:tr w:rsidR="000F068D" w:rsidRPr="000F068D" w:rsidTr="003E12FF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8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32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</w:tr>
      <w:tr w:rsidR="000F068D" w:rsidRPr="000F068D" w:rsidTr="003E12FF">
        <w:trPr>
          <w:trHeight w:val="1707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1651F0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1651F0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1651F0">
              <w:rPr>
                <w:rFonts w:ascii="Courier New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25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3E12F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мероприятие: 5.4.</w:t>
            </w:r>
            <w:r w:rsidR="003E12FF" w:rsidRP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</w:tr>
      <w:tr w:rsidR="003E12FF" w:rsidRPr="003E12FF" w:rsidTr="003E12FF">
        <w:trPr>
          <w:trHeight w:val="47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</w:tr>
      <w:tr w:rsidR="003E12FF" w:rsidRPr="003E12FF" w:rsidTr="003E12FF">
        <w:trPr>
          <w:trHeight w:val="27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438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51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67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Подпрограмма 6«Развитие сферы культуры и спорта на территории Котикского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3E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</w:t>
            </w:r>
            <w:r w:rsidR="003E12FF" w:rsidRP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5194,6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27555,9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4886,7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21212,7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307,9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6343,4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6.1Расходы,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</w:t>
            </w:r>
          </w:p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5100,4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27291,9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4862,8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jc w:val="center"/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21018,5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237,6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6273,0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Основное мероприятие 6,2«Обеспечение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3E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94,2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264,2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23,9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193,9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70,3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6,3«По капитальному ремонту объектов муниципальной собственности в сфере культуры».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</w:t>
            </w:r>
          </w:p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0,0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3E12FF" w:rsidRPr="003E12FF" w:rsidTr="003E12F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23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217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мероприятие:6.4Закупка товаров, работ услуг для обеспечения государственных (муниципальных) нужд.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3E12FF" w:rsidRPr="003E12FF" w:rsidTr="003E12FF">
        <w:trPr>
          <w:trHeight w:val="18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3E12FF" w:rsidRPr="003E12FF" w:rsidTr="003E12FF">
        <w:trPr>
          <w:trHeight w:val="258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25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20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19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25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3E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6,5«Развитие домов культуры поселений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 xml:space="preserve">сельского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поселения,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31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35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  <w:tr w:rsidR="003E12FF" w:rsidRPr="003E12FF" w:rsidTr="003E12FF">
        <w:trPr>
          <w:trHeight w:val="25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F068D" w:rsidRPr="003E12FF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E12FF">
        <w:rPr>
          <w:rFonts w:ascii="Courier New" w:eastAsia="Calibri" w:hAnsi="Courier New" w:cs="Courier New"/>
        </w:rPr>
        <w:t>Приложение №4</w:t>
      </w:r>
    </w:p>
    <w:p w:rsidR="000F068D" w:rsidRPr="003E12FF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E12FF">
        <w:rPr>
          <w:rFonts w:ascii="Courier New" w:eastAsia="Calibri" w:hAnsi="Courier New" w:cs="Courier New"/>
        </w:rPr>
        <w:t>к постановлению администрации</w:t>
      </w:r>
      <w:r w:rsidR="003E12FF">
        <w:rPr>
          <w:rFonts w:ascii="Courier New" w:eastAsia="Calibri" w:hAnsi="Courier New" w:cs="Courier New"/>
        </w:rPr>
        <w:t xml:space="preserve"> </w:t>
      </w:r>
      <w:r w:rsidRPr="003E12FF">
        <w:rPr>
          <w:rFonts w:ascii="Courier New" w:eastAsia="Calibri" w:hAnsi="Courier New" w:cs="Courier New"/>
        </w:rPr>
        <w:t>Котикского сельского поселения</w:t>
      </w:r>
    </w:p>
    <w:p w:rsidR="000F068D" w:rsidRPr="003E12FF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E12FF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0F068D" w:rsidRPr="003E12FF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E12FF">
        <w:rPr>
          <w:rFonts w:ascii="Courier New" w:eastAsia="Calibri" w:hAnsi="Courier New" w:cs="Courier New"/>
        </w:rPr>
        <w:t>территории сельского поселения на 2018-2022гг»</w:t>
      </w:r>
      <w:r w:rsidR="003E12FF">
        <w:rPr>
          <w:rFonts w:ascii="Courier New" w:eastAsia="Calibri" w:hAnsi="Courier New" w:cs="Courier New"/>
        </w:rPr>
        <w:t xml:space="preserve"> </w:t>
      </w:r>
      <w:r w:rsidRPr="003E12FF">
        <w:rPr>
          <w:rFonts w:ascii="Courier New" w:eastAsia="Calibri" w:hAnsi="Courier New" w:cs="Courier New"/>
        </w:rPr>
        <w:t>от</w:t>
      </w:r>
      <w:r w:rsidR="003E12FF">
        <w:rPr>
          <w:rFonts w:ascii="Courier New" w:eastAsia="Calibri" w:hAnsi="Courier New" w:cs="Courier New"/>
        </w:rPr>
        <w:t xml:space="preserve"> </w:t>
      </w:r>
      <w:r w:rsidRPr="003E12FF">
        <w:rPr>
          <w:rFonts w:ascii="Courier New" w:eastAsia="Calibri" w:hAnsi="Courier New" w:cs="Courier New"/>
        </w:rPr>
        <w:t>30.11.2017г. №62а-пг</w:t>
      </w:r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068D" w:rsidRPr="003E12FF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3E12FF">
        <w:rPr>
          <w:rFonts w:ascii="Arial" w:eastAsia="Calibri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3E12FF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E12FF">
        <w:rPr>
          <w:rFonts w:ascii="Arial" w:eastAsia="Calibri" w:hAnsi="Arial" w:cs="Arial"/>
          <w:b/>
          <w:sz w:val="30"/>
          <w:szCs w:val="30"/>
        </w:rPr>
        <w:t xml:space="preserve">Котикского сельского поселения </w:t>
      </w:r>
      <w:r w:rsidRPr="003E12FF">
        <w:rPr>
          <w:rFonts w:ascii="Arial" w:eastAsia="Times New Roman" w:hAnsi="Arial" w:cs="Arial"/>
          <w:b/>
          <w:sz w:val="30"/>
          <w:szCs w:val="30"/>
          <w:lang w:eastAsia="ru-RU"/>
        </w:rPr>
        <w:t>«Об утверждении муниципальной программы «</w:t>
      </w:r>
      <w:r w:rsidR="003E12FF"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Pr="003E12F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оциально-экономическое развитие </w:t>
      </w:r>
      <w:r w:rsidRPr="003E12FF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</w:t>
      </w:r>
      <w:r w:rsidR="003E12FF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E12FF">
        <w:rPr>
          <w:rFonts w:ascii="Arial" w:eastAsia="Calibri" w:hAnsi="Arial" w:cs="Arial"/>
          <w:b/>
          <w:sz w:val="30"/>
          <w:szCs w:val="30"/>
        </w:rPr>
        <w:t>30.11.2017г. №62а-пг</w:t>
      </w:r>
      <w:r w:rsidR="003E12FF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E12FF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3E12FF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E12FF">
        <w:rPr>
          <w:rFonts w:ascii="Arial" w:eastAsia="Calibri" w:hAnsi="Arial" w:cs="Arial"/>
          <w:b/>
          <w:sz w:val="30"/>
          <w:szCs w:val="30"/>
        </w:rPr>
        <w:t>за счет средств предусмотренных в бюджете Котикского сельского поселения</w:t>
      </w:r>
      <w:proofErr w:type="gramEnd"/>
    </w:p>
    <w:p w:rsidR="000F068D" w:rsidRPr="000F068D" w:rsidRDefault="000F068D" w:rsidP="000F0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1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844"/>
        <w:gridCol w:w="2263"/>
        <w:gridCol w:w="1278"/>
        <w:gridCol w:w="1136"/>
        <w:gridCol w:w="11"/>
        <w:gridCol w:w="1122"/>
        <w:gridCol w:w="37"/>
        <w:gridCol w:w="1241"/>
        <w:gridCol w:w="45"/>
        <w:gridCol w:w="955"/>
        <w:gridCol w:w="969"/>
      </w:tblGrid>
      <w:tr w:rsidR="000F068D" w:rsidRPr="000F068D" w:rsidTr="000F068D">
        <w:trPr>
          <w:trHeight w:val="83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3E12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Ответственный исполнитель, соисполнители участники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0F068D" w:rsidRPr="000F068D" w:rsidTr="000F068D">
        <w:trPr>
          <w:trHeight w:val="32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8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Программа «Социально-экономическое развитие территории сельского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с/п. МКУК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17849,5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13751,4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13760,8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86961,6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16124,7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17352,9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13429,2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13438,6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18433,3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78778,7</w:t>
            </w:r>
          </w:p>
        </w:tc>
      </w:tr>
      <w:tr w:rsidR="000F068D" w:rsidRPr="000F068D" w:rsidTr="000F068D">
        <w:trPr>
          <w:trHeight w:val="55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6438,8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7004,7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1466,1</w:t>
            </w:r>
          </w:p>
        </w:tc>
      </w:tr>
      <w:tr w:rsidR="000F068D" w:rsidRPr="000F068D" w:rsidTr="000F068D">
        <w:trPr>
          <w:trHeight w:val="853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3E12FF">
              <w:rPr>
                <w:rFonts w:ascii="Courier New" w:eastAsia="Calibri" w:hAnsi="Courier New" w:cs="Courier New"/>
                <w:i/>
              </w:rPr>
              <w:lastRenderedPageBreak/>
              <w:t>«</w:t>
            </w:r>
            <w:r w:rsidRPr="003E12FF">
              <w:rPr>
                <w:rFonts w:ascii="Courier New" w:eastAsia="Calibri" w:hAnsi="Courier New" w:cs="Courier New"/>
              </w:rPr>
              <w:t>Обеспечение деятельности главы Котикского</w:t>
            </w:r>
            <w:r w:rsidR="003E12FF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сельского поселения и администрации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35477,</w:t>
            </w:r>
            <w:r w:rsidRPr="003E12FF">
              <w:rPr>
                <w:rFonts w:ascii="Courier New" w:hAnsi="Courier New" w:cs="Courier New"/>
              </w:rPr>
              <w:lastRenderedPageBreak/>
              <w:t>2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33840.0</w:t>
            </w:r>
          </w:p>
        </w:tc>
      </w:tr>
      <w:tr w:rsidR="000F068D" w:rsidRPr="000F068D" w:rsidTr="000F068D">
        <w:trPr>
          <w:trHeight w:val="120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35.3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171.1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1466,1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4387.4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21461.1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4064.2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14823.9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35.3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171,1</w:t>
            </w:r>
          </w:p>
        </w:tc>
      </w:tr>
      <w:tr w:rsidR="000F068D" w:rsidRPr="000F068D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1466,1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10,0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10,0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3720,7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3720,7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47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Основное мероприятие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1.4. Повышение квалификации муниципальных служащих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36,5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36,5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1.5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11,5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11,5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7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10532,0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10532,0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48,2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48,2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48,2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48,2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4304.6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20195.1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3873,0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4151.1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19669.8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153.5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522.5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Администрации Котикского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 xml:space="preserve">сельского поселения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1601,4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1604,4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469.3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32493.7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315.8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3096.2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153,5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3.3. Организация водоснабжения населения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Администрации Котикского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283.0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1781,4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61,4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1412,4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369,0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3,4. «Обследование жилищного фонда и объектов социально-культурной сферы».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312.0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312.0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312,0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376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мероприятие: 3.5</w:t>
            </w:r>
          </w:p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506,2</w:t>
            </w:r>
          </w:p>
        </w:tc>
      </w:tr>
      <w:tr w:rsidR="000F068D" w:rsidRPr="003E12FF" w:rsidTr="000F068D">
        <w:trPr>
          <w:trHeight w:val="292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74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383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506,2</w:t>
            </w:r>
          </w:p>
        </w:tc>
      </w:tr>
      <w:tr w:rsidR="000F068D" w:rsidRPr="003E12FF" w:rsidTr="000F068D">
        <w:trPr>
          <w:trHeight w:val="347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474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Подпрограмма 4 </w:t>
            </w:r>
            <w:r w:rsidRPr="003E12FF">
              <w:rPr>
                <w:rFonts w:ascii="Courier New" w:eastAsia="Calibri" w:hAnsi="Courier New" w:cs="Courier New"/>
                <w:i/>
              </w:rPr>
              <w:t>«</w:t>
            </w:r>
            <w:r w:rsidRPr="003E12FF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737,2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737,2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4.1 Проведение топографических, геодезических, картографических и кадастровых работ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сельского поселения.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562,1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562,1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60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175,1</w:t>
            </w:r>
          </w:p>
        </w:tc>
      </w:tr>
      <w:tr w:rsidR="000F068D" w:rsidRPr="003E12FF" w:rsidTr="000F068D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175,1</w:t>
            </w:r>
          </w:p>
        </w:tc>
      </w:tr>
      <w:tr w:rsidR="000F068D" w:rsidRPr="003E12FF" w:rsidTr="000F068D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Администрации Котикского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83.1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83.1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83.1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83.1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80.6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679.7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80.6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679.7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91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Администрации Котикского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2,5</w:t>
            </w:r>
          </w:p>
        </w:tc>
      </w:tr>
      <w:tr w:rsidR="000F068D" w:rsidRPr="003E12FF" w:rsidTr="000F068D">
        <w:trPr>
          <w:trHeight w:val="339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2,5</w:t>
            </w:r>
          </w:p>
        </w:tc>
      </w:tr>
      <w:tr w:rsidR="000F068D" w:rsidRPr="003E12FF" w:rsidTr="000F068D">
        <w:trPr>
          <w:trHeight w:val="36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7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44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314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91"/>
        </w:trPr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Основное Мероприятие 5.3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</w:tr>
      <w:tr w:rsidR="000F068D" w:rsidRPr="003E12FF" w:rsidTr="000F068D">
        <w:trPr>
          <w:trHeight w:val="212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</w:tr>
      <w:tr w:rsidR="000F068D" w:rsidRPr="003E12FF" w:rsidTr="000F068D">
        <w:trPr>
          <w:trHeight w:val="381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97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3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48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37"/>
        </w:trPr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мероприятие: 5.3</w:t>
            </w:r>
          </w:p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2.0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</w:tr>
      <w:tr w:rsidR="000F068D" w:rsidRPr="003E12FF" w:rsidTr="000F068D">
        <w:trPr>
          <w:trHeight w:val="201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2,0</w:t>
            </w:r>
          </w:p>
        </w:tc>
      </w:tr>
      <w:tr w:rsidR="000F068D" w:rsidRPr="003E12FF" w:rsidTr="000F068D">
        <w:trPr>
          <w:trHeight w:val="383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492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31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529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Подпрограмма 6 «Развитие сферы культуры и спорта на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территории Котикского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5194,6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27555,9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4886,7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21212,7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307,9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6343,4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5022,9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27214,4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4785,4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20941,1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237,6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6273,1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Основное мероприятие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6,2 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 xml:space="preserve">сельского поселения, 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94,2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264,2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23,9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193,9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70,3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6,3 «По капитальному ремонту объектов муниципальной собственности в сфере культуры».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6035,00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0,0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6035,00</w:t>
            </w:r>
          </w:p>
        </w:tc>
      </w:tr>
      <w:tr w:rsidR="000F068D" w:rsidRPr="003E12FF" w:rsidTr="000F068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3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17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Основное мероприятие:6.4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E12FF">
              <w:rPr>
                <w:rFonts w:ascii="Courier New" w:eastAsia="Calibri" w:hAnsi="Courier New" w:cs="Courier New"/>
              </w:rPr>
              <w:lastRenderedPageBreak/>
              <w:t>Котикского</w:t>
            </w:r>
            <w:r w:rsidR="00AC5CDD">
              <w:rPr>
                <w:rFonts w:ascii="Courier New" w:eastAsia="Calibri" w:hAnsi="Courier New" w:cs="Courier New"/>
              </w:rPr>
              <w:t xml:space="preserve"> </w:t>
            </w:r>
            <w:r w:rsidRPr="003E12FF">
              <w:rPr>
                <w:rFonts w:ascii="Courier New" w:eastAsia="Calibri" w:hAnsi="Courier New" w:cs="Courier New"/>
              </w:rPr>
              <w:t xml:space="preserve">сельского поселения, 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643,7</w:t>
            </w:r>
          </w:p>
        </w:tc>
      </w:tr>
      <w:tr w:rsidR="000F068D" w:rsidRPr="003E12FF" w:rsidTr="000F068D">
        <w:trPr>
          <w:trHeight w:val="1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643,7</w:t>
            </w:r>
          </w:p>
        </w:tc>
      </w:tr>
      <w:tr w:rsidR="000F068D" w:rsidRPr="003E12FF" w:rsidTr="000F068D">
        <w:trPr>
          <w:trHeight w:val="258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54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0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196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56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AC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Основное мероприятие 6,5 «Развитие домов культуры поселений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E12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E12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31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35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  <w:tr w:rsidR="000F068D" w:rsidRPr="003E12FF" w:rsidTr="000F068D">
        <w:trPr>
          <w:trHeight w:val="252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068D" w:rsidRPr="003E12FF" w:rsidRDefault="000F068D" w:rsidP="000F06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E12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68D" w:rsidRPr="003E12FF" w:rsidRDefault="000F068D" w:rsidP="000F068D">
            <w:pPr>
              <w:rPr>
                <w:rFonts w:ascii="Courier New" w:hAnsi="Courier New" w:cs="Courier New"/>
              </w:rPr>
            </w:pPr>
            <w:r w:rsidRPr="003E12FF">
              <w:rPr>
                <w:rFonts w:ascii="Courier New" w:hAnsi="Courier New" w:cs="Courier New"/>
              </w:rPr>
              <w:t>0</w:t>
            </w:r>
          </w:p>
        </w:tc>
      </w:tr>
    </w:tbl>
    <w:p w:rsidR="009B0EAA" w:rsidRPr="003E12FF" w:rsidRDefault="009B0EAA">
      <w:pPr>
        <w:rPr>
          <w:rFonts w:ascii="Courier New" w:hAnsi="Courier New" w:cs="Courier New"/>
        </w:rPr>
      </w:pPr>
    </w:p>
    <w:sectPr w:rsidR="009B0EAA" w:rsidRPr="003E12FF" w:rsidSect="003E12FF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8D"/>
    <w:rsid w:val="000F068D"/>
    <w:rsid w:val="001651F0"/>
    <w:rsid w:val="003630F6"/>
    <w:rsid w:val="003E12FF"/>
    <w:rsid w:val="006F1F86"/>
    <w:rsid w:val="009B0EAA"/>
    <w:rsid w:val="00A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6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F068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06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0F068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0F068D"/>
  </w:style>
  <w:style w:type="paragraph" w:styleId="a0">
    <w:name w:val="Body Text"/>
    <w:basedOn w:val="a"/>
    <w:link w:val="a4"/>
    <w:rsid w:val="000F068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0F068D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0F0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F068D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F0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0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0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0F068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F068D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0F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F068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F068D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0F0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06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0F06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0F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0F068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0F068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0F068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0F068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0F068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0F0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0F068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0F0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0F068D"/>
    <w:rPr>
      <w:rFonts w:ascii="Calibri" w:eastAsia="Calibri" w:hAnsi="Calibri" w:cs="Times New Roman"/>
    </w:rPr>
  </w:style>
  <w:style w:type="paragraph" w:styleId="af0">
    <w:name w:val="Normal (Web)"/>
    <w:basedOn w:val="a"/>
    <w:rsid w:val="000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06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0F068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F068D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0F068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068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0F068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0F068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0F068D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0F06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068D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0F068D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0F068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6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F068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06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0F068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0F068D"/>
  </w:style>
  <w:style w:type="paragraph" w:styleId="a0">
    <w:name w:val="Body Text"/>
    <w:basedOn w:val="a"/>
    <w:link w:val="a4"/>
    <w:rsid w:val="000F068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0F068D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0F0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F068D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F0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0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0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0F068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F068D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0F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F068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F068D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0F0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06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0F06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0F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0F068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0F068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0F068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0F068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0F068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0F0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0F068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0F0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0F068D"/>
    <w:rPr>
      <w:rFonts w:ascii="Calibri" w:eastAsia="Calibri" w:hAnsi="Calibri" w:cs="Times New Roman"/>
    </w:rPr>
  </w:style>
  <w:style w:type="paragraph" w:styleId="af0">
    <w:name w:val="Normal (Web)"/>
    <w:basedOn w:val="a"/>
    <w:rsid w:val="000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06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0F068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F068D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0F068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068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0F068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0F068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0F068D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0F06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068D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0F068D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0F068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2019-10-07T00:28:00Z</dcterms:created>
  <dcterms:modified xsi:type="dcterms:W3CDTF">2019-10-07T05:31:00Z</dcterms:modified>
</cp:coreProperties>
</file>